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894FD">
      <w:pPr>
        <w:spacing w:before="120" w:beforeLines="50" w:after="120" w:afterLines="50" w:line="360" w:lineRule="auto"/>
        <w:ind w:right="23"/>
        <w:jc w:val="center"/>
        <w:rPr>
          <w:b/>
          <w:bCs/>
          <w:sz w:val="36"/>
          <w:szCs w:val="36"/>
        </w:rPr>
      </w:pPr>
      <w:r>
        <w:rPr>
          <w:rFonts w:hint="eastAsia" w:eastAsia="宋体"/>
          <w:b/>
          <w:bCs/>
          <w:sz w:val="36"/>
          <w:szCs w:val="36"/>
        </w:rPr>
        <w:t>信息技术学院信息安全管理与评估</w:t>
      </w:r>
      <w:r>
        <w:rPr>
          <w:rFonts w:eastAsia="宋体"/>
          <w:b/>
          <w:bCs/>
          <w:sz w:val="36"/>
          <w:szCs w:val="36"/>
        </w:rPr>
        <w:t>技能赛项实施方案</w:t>
      </w:r>
    </w:p>
    <w:p w14:paraId="3A658F99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竞赛</w:t>
      </w:r>
      <w:r>
        <w:rPr>
          <w:rFonts w:hint="eastAsia"/>
          <w:b/>
          <w:bCs/>
          <w:sz w:val="28"/>
          <w:szCs w:val="28"/>
        </w:rPr>
        <w:t>名称</w:t>
      </w:r>
    </w:p>
    <w:p w14:paraId="56F5C630">
      <w:pPr>
        <w:spacing w:before="10" w:after="120" w:afterLines="50" w:line="360" w:lineRule="auto"/>
        <w:ind w:firstLine="480" w:firstLineChars="200"/>
        <w:rPr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sz w:val="24"/>
          <w:szCs w:val="24"/>
        </w:rPr>
        <w:t>“信息安全管理与评估”技能大赛</w:t>
      </w:r>
    </w:p>
    <w:p w14:paraId="193B1858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竞赛时间</w:t>
      </w:r>
    </w:p>
    <w:p w14:paraId="3C3931CF">
      <w:pPr>
        <w:spacing w:before="10" w:after="120" w:afterLines="50" w:line="360" w:lineRule="auto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4"/>
          <w:szCs w:val="24"/>
        </w:rPr>
        <w:t>年5月2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</w:rPr>
        <w:t>日15：00-16：00</w:t>
      </w:r>
    </w:p>
    <w:p w14:paraId="6C21A496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竞赛地点</w:t>
      </w:r>
    </w:p>
    <w:p w14:paraId="0B5FE17B">
      <w:pPr>
        <w:spacing w:before="10" w:after="120" w:afterLines="50" w:line="360" w:lineRule="auto"/>
        <w:ind w:firstLine="480" w:firstLineChars="2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6A503</w:t>
      </w:r>
    </w:p>
    <w:p w14:paraId="221FC5DA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竞赛内容（题目）</w:t>
      </w:r>
    </w:p>
    <w:p w14:paraId="4C5E7577">
      <w:pPr>
        <w:spacing w:before="10" w:after="120" w:afterLines="50" w:line="360" w:lineRule="auto"/>
        <w:rPr>
          <w:rFonts w:hint="eastAsia" w:eastAsia="仿宋_GB2312"/>
          <w:b/>
          <w:sz w:val="24"/>
          <w:lang w:bidi="ar"/>
        </w:rPr>
      </w:pPr>
      <w:r>
        <w:drawing>
          <wp:inline distT="0" distB="0" distL="114300" distR="114300">
            <wp:extent cx="5831205" cy="3848735"/>
            <wp:effectExtent l="0" t="0" r="571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31205" cy="384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813E7">
      <w:pPr>
        <w:spacing w:before="10" w:after="120" w:afterLines="50" w:line="360" w:lineRule="auto"/>
        <w:ind w:firstLine="480" w:firstLineChars="200"/>
        <w:jc w:val="both"/>
        <w:rPr>
          <w:rFonts w:hint="eastAsia" w:eastAsia="仿宋_GB2312"/>
          <w:b w:val="0"/>
          <w:bCs/>
          <w:sz w:val="24"/>
          <w:lang w:bidi="ar"/>
        </w:rPr>
      </w:pPr>
      <w:r>
        <w:rPr>
          <w:rFonts w:hint="eastAsia" w:eastAsia="仿宋_GB2312"/>
          <w:b w:val="0"/>
          <w:bCs/>
          <w:sz w:val="24"/>
          <w:lang w:val="en-US" w:eastAsia="zh-CN" w:bidi="ar"/>
        </w:rPr>
        <w:t>在A公司的园区网络设计方案中有4台交换机，其中交换机S1和交换机S2是核心交换机，交换机S3和交换机S4是接入交换机；服务器区包括2台FTP服务器、1台Web服务器和1台Mail服务器，通过交换机S4接入网络，网络拓扑如上图所示，</w:t>
      </w:r>
      <w:r>
        <w:rPr>
          <w:rFonts w:hint="eastAsia" w:eastAsia="仿宋_GB2312"/>
          <w:b w:val="0"/>
          <w:bCs/>
          <w:sz w:val="24"/>
          <w:lang w:bidi="ar"/>
        </w:rPr>
        <w:t>工程师需要完成的配置任务如下。</w:t>
      </w:r>
    </w:p>
    <w:p w14:paraId="073BE8C2">
      <w:pPr>
        <w:spacing w:before="10" w:after="120" w:afterLines="50" w:line="360" w:lineRule="auto"/>
        <w:ind w:firstLine="480" w:firstLineChars="200"/>
        <w:rPr>
          <w:rFonts w:hint="eastAsia" w:eastAsia="仿宋_GB2312"/>
          <w:b w:val="0"/>
          <w:bCs/>
          <w:sz w:val="24"/>
          <w:lang w:bidi="ar"/>
        </w:rPr>
      </w:pPr>
      <w:r>
        <w:rPr>
          <w:rFonts w:hint="eastAsia" w:eastAsia="仿宋_GB2312"/>
          <w:b w:val="0"/>
          <w:bCs/>
          <w:sz w:val="24"/>
          <w:lang w:bidi="ar"/>
        </w:rPr>
        <w:t>（1）配置和验证VLAN。</w:t>
      </w:r>
    </w:p>
    <w:p w14:paraId="7C9CC98E">
      <w:pPr>
        <w:spacing w:before="10" w:after="120" w:afterLines="50" w:line="360" w:lineRule="auto"/>
        <w:ind w:firstLine="480" w:firstLineChars="200"/>
        <w:rPr>
          <w:rFonts w:hint="eastAsia" w:eastAsia="仿宋_GB2312"/>
          <w:b w:val="0"/>
          <w:bCs/>
          <w:sz w:val="24"/>
          <w:lang w:bidi="ar"/>
        </w:rPr>
      </w:pPr>
      <w:r>
        <w:rPr>
          <w:rFonts w:hint="eastAsia" w:eastAsia="仿宋_GB2312"/>
          <w:b w:val="0"/>
          <w:bCs/>
          <w:sz w:val="24"/>
          <w:lang w:bidi="ar"/>
        </w:rPr>
        <w:t>（2）配置和验证VLAN接口划分。</w:t>
      </w:r>
    </w:p>
    <w:p w14:paraId="3F44FCA2">
      <w:pPr>
        <w:spacing w:before="10" w:after="120" w:afterLines="50" w:line="360" w:lineRule="auto"/>
        <w:ind w:firstLine="480" w:firstLineChars="200"/>
        <w:rPr>
          <w:rFonts w:hint="eastAsia" w:eastAsia="仿宋_GB2312"/>
          <w:b w:val="0"/>
          <w:bCs/>
          <w:sz w:val="24"/>
          <w:lang w:bidi="ar"/>
        </w:rPr>
      </w:pPr>
      <w:r>
        <w:rPr>
          <w:rFonts w:hint="eastAsia" w:eastAsia="仿宋_GB2312"/>
          <w:b w:val="0"/>
          <w:bCs/>
          <w:sz w:val="24"/>
          <w:lang w:bidi="ar"/>
        </w:rPr>
        <w:t>（3）配置和验证Trunk。</w:t>
      </w:r>
    </w:p>
    <w:p w14:paraId="2245021E">
      <w:pPr>
        <w:spacing w:before="10" w:after="120" w:afterLines="50" w:line="360" w:lineRule="auto"/>
        <w:ind w:firstLine="480" w:firstLineChars="200"/>
        <w:rPr>
          <w:rFonts w:hint="eastAsia" w:eastAsia="仿宋_GB2312"/>
          <w:b w:val="0"/>
          <w:bCs/>
          <w:sz w:val="24"/>
          <w:lang w:bidi="ar"/>
        </w:rPr>
      </w:pPr>
      <w:r>
        <w:rPr>
          <w:rFonts w:hint="eastAsia" w:eastAsia="仿宋_GB2312"/>
          <w:b w:val="0"/>
          <w:bCs/>
          <w:sz w:val="24"/>
          <w:lang w:bidi="ar"/>
        </w:rPr>
        <w:t>（4）配置和验证VLAN间路由。</w:t>
      </w:r>
    </w:p>
    <w:p w14:paraId="111FF772">
      <w:pPr>
        <w:spacing w:before="10" w:after="120" w:afterLines="50" w:line="360" w:lineRule="auto"/>
        <w:ind w:firstLine="480" w:firstLineChars="200"/>
        <w:rPr>
          <w:rFonts w:hint="eastAsia" w:eastAsia="仿宋_GB2312"/>
          <w:b w:val="0"/>
          <w:bCs/>
          <w:sz w:val="24"/>
          <w:lang w:bidi="ar"/>
        </w:rPr>
      </w:pPr>
      <w:r>
        <w:rPr>
          <w:rFonts w:hint="eastAsia" w:eastAsia="仿宋_GB2312"/>
          <w:b w:val="0"/>
          <w:bCs/>
          <w:sz w:val="24"/>
          <w:lang w:bidi="ar"/>
        </w:rPr>
        <w:t>（5）配置和验证链路聚合。</w:t>
      </w:r>
    </w:p>
    <w:p w14:paraId="2C819D6A">
      <w:pPr>
        <w:spacing w:before="10" w:after="120" w:afterLines="50" w:line="360" w:lineRule="auto"/>
        <w:ind w:firstLine="480" w:firstLineChars="200"/>
        <w:rPr>
          <w:rFonts w:hint="eastAsia" w:eastAsia="仿宋_GB2312"/>
          <w:b w:val="0"/>
          <w:bCs/>
          <w:sz w:val="24"/>
          <w:lang w:bidi="ar"/>
        </w:rPr>
      </w:pPr>
      <w:r>
        <w:rPr>
          <w:rFonts w:hint="eastAsia" w:eastAsia="仿宋_GB2312"/>
          <w:b w:val="0"/>
          <w:bCs/>
          <w:sz w:val="24"/>
          <w:lang w:bidi="ar"/>
        </w:rPr>
        <w:t>（6）配置和验证MUX VLAN。</w:t>
      </w:r>
    </w:p>
    <w:p w14:paraId="3E8929E2">
      <w:pPr>
        <w:spacing w:before="10" w:after="120" w:afterLines="50" w:line="360" w:lineRule="auto"/>
        <w:ind w:firstLine="482" w:firstLineChars="200"/>
        <w:rPr>
          <w:rFonts w:hint="eastAsia" w:eastAsia="仿宋_GB2312"/>
          <w:b/>
          <w:sz w:val="24"/>
          <w:lang w:bidi="ar"/>
        </w:rPr>
      </w:pPr>
    </w:p>
    <w:p w14:paraId="7FFD09B2">
      <w:pPr>
        <w:spacing w:before="10" w:after="120" w:afterLines="50" w:line="360" w:lineRule="auto"/>
        <w:ind w:firstLine="482" w:firstLineChars="200"/>
        <w:rPr>
          <w:rFonts w:eastAsia="仿宋_GB2312"/>
          <w:sz w:val="24"/>
          <w:lang w:bidi="ar"/>
        </w:rPr>
      </w:pPr>
      <w:r>
        <w:rPr>
          <w:rFonts w:hint="eastAsia" w:eastAsia="仿宋_GB2312"/>
          <w:b/>
          <w:sz w:val="24"/>
          <w:lang w:bidi="ar"/>
        </w:rPr>
        <w:t>提交要求：</w:t>
      </w:r>
      <w:r>
        <w:rPr>
          <w:rFonts w:hint="eastAsia" w:eastAsia="仿宋_GB2312"/>
          <w:sz w:val="24"/>
          <w:lang w:bidi="ar"/>
        </w:rPr>
        <w:t>作品中不能出现能够表明身份的内容，如姓名、学号、班级、专业、辅导员等信息不能出现在作品中。</w:t>
      </w:r>
    </w:p>
    <w:p w14:paraId="391F76D8">
      <w:pPr>
        <w:spacing w:before="10" w:after="120" w:afterLines="50" w:line="360" w:lineRule="auto"/>
        <w:ind w:firstLine="480" w:firstLineChars="200"/>
        <w:rPr>
          <w:rFonts w:eastAsia="仿宋_GB2312"/>
          <w:sz w:val="24"/>
          <w:lang w:bidi="ar"/>
        </w:rPr>
      </w:pPr>
      <w:r>
        <w:rPr>
          <w:rFonts w:hint="eastAsia" w:eastAsia="仿宋_GB2312"/>
          <w:sz w:val="24"/>
          <w:lang w:bidi="ar"/>
        </w:rPr>
        <w:t xml:space="preserve"> 新建Word文档，根据题目要求，将编写的代码、</w:t>
      </w:r>
      <w:r>
        <w:rPr>
          <w:rFonts w:hint="eastAsia" w:eastAsia="仿宋_GB2312"/>
          <w:sz w:val="24"/>
          <w:lang w:val="en-US" w:eastAsia="zh-CN" w:bidi="ar"/>
        </w:rPr>
        <w:t>验证</w:t>
      </w:r>
      <w:r>
        <w:rPr>
          <w:rFonts w:hint="eastAsia" w:eastAsia="仿宋_GB2312"/>
          <w:sz w:val="24"/>
          <w:lang w:bidi="ar"/>
        </w:rPr>
        <w:t>结果以及相关截图粘贴到文档中，</w:t>
      </w:r>
      <w:r>
        <w:rPr>
          <w:rFonts w:hint="eastAsia" w:eastAsia="仿宋_GB2312"/>
          <w:sz w:val="24"/>
          <w:lang w:val="en-US" w:eastAsia="zh-CN" w:bidi="ar"/>
        </w:rPr>
        <w:t>标注步骤流程</w:t>
      </w:r>
      <w:r>
        <w:rPr>
          <w:rFonts w:hint="eastAsia" w:eastAsia="仿宋_GB2312"/>
          <w:sz w:val="24"/>
          <w:lang w:bidi="ar"/>
        </w:rPr>
        <w:t>，完成报告。</w:t>
      </w:r>
    </w:p>
    <w:p w14:paraId="305C4252">
      <w:pPr>
        <w:spacing w:before="10" w:after="120" w:afterLines="50" w:line="360" w:lineRule="auto"/>
        <w:ind w:firstLine="480" w:firstLineChars="200"/>
        <w:rPr>
          <w:rFonts w:eastAsia="仿宋_GB2312"/>
          <w:sz w:val="24"/>
          <w:lang w:bidi="ar"/>
        </w:rPr>
      </w:pPr>
      <w:r>
        <w:rPr>
          <w:rFonts w:hint="eastAsia" w:eastAsia="仿宋_GB2312"/>
          <w:sz w:val="24"/>
          <w:lang w:bidi="ar"/>
        </w:rPr>
        <w:t>Word文档命名为“</w:t>
      </w:r>
      <w:r>
        <w:rPr>
          <w:rFonts w:hint="eastAsia" w:eastAsia="仿宋_GB2312"/>
          <w:sz w:val="24"/>
          <w:lang w:val="en-US" w:eastAsia="zh-CN" w:bidi="ar"/>
        </w:rPr>
        <w:t>信息安全管理与评估</w:t>
      </w:r>
      <w:r>
        <w:rPr>
          <w:rFonts w:hint="eastAsia" w:eastAsia="仿宋_GB2312"/>
          <w:sz w:val="24"/>
          <w:lang w:bidi="ar"/>
        </w:rPr>
        <w:t>”+“参赛号码”，如张三同学抽到的号码为1，则将Word文档命名为“</w:t>
      </w:r>
      <w:r>
        <w:rPr>
          <w:rFonts w:hint="eastAsia" w:eastAsia="仿宋_GB2312"/>
          <w:sz w:val="24"/>
          <w:lang w:val="en-US" w:eastAsia="zh-CN" w:bidi="ar"/>
        </w:rPr>
        <w:t>信息安全管理与评估</w:t>
      </w:r>
      <w:r>
        <w:rPr>
          <w:rFonts w:hint="eastAsia" w:eastAsia="仿宋_GB2312"/>
          <w:sz w:val="24"/>
          <w:lang w:bidi="ar"/>
        </w:rPr>
        <w:t>01号作品”。</w:t>
      </w:r>
    </w:p>
    <w:p w14:paraId="724FC92D">
      <w:pPr>
        <w:spacing w:before="10" w:after="120" w:afterLines="50" w:line="360" w:lineRule="auto"/>
        <w:ind w:firstLine="480" w:firstLineChars="200"/>
      </w:pPr>
      <w:r>
        <w:rPr>
          <w:rFonts w:hint="eastAsia" w:eastAsia="仿宋_GB2312"/>
          <w:sz w:val="24"/>
          <w:lang w:bidi="ar"/>
        </w:rPr>
        <w:t xml:space="preserve"> 统一提交后可离开考场，离开后不允许返回考场。</w:t>
      </w:r>
    </w:p>
    <w:p w14:paraId="4334182E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评分</w:t>
      </w:r>
      <w:r>
        <w:rPr>
          <w:b/>
          <w:bCs/>
          <w:sz w:val="28"/>
          <w:szCs w:val="28"/>
        </w:rPr>
        <w:t>要求</w:t>
      </w:r>
      <w:r>
        <w:rPr>
          <w:b/>
          <w:bCs/>
          <w:sz w:val="28"/>
          <w:szCs w:val="28"/>
        </w:rPr>
        <w:tab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616"/>
        <w:gridCol w:w="3015"/>
      </w:tblGrid>
      <w:tr w14:paraId="2048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13" w:type="dxa"/>
            <w:vAlign w:val="center"/>
          </w:tcPr>
          <w:p w14:paraId="5E913F92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262626"/>
                <w:sz w:val="24"/>
                <w:szCs w:val="24"/>
                <w:shd w:val="clear" w:color="auto" w:fill="FFFFFF"/>
              </w:rPr>
              <w:t>项目</w:t>
            </w:r>
          </w:p>
        </w:tc>
        <w:tc>
          <w:tcPr>
            <w:tcW w:w="4616" w:type="dxa"/>
            <w:vAlign w:val="center"/>
          </w:tcPr>
          <w:p w14:paraId="619CCDE6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262626"/>
                <w:sz w:val="24"/>
                <w:szCs w:val="24"/>
                <w:shd w:val="clear" w:color="auto" w:fill="FFFFFF"/>
              </w:rPr>
              <w:t>评分细则</w:t>
            </w:r>
          </w:p>
        </w:tc>
        <w:tc>
          <w:tcPr>
            <w:tcW w:w="3015" w:type="dxa"/>
            <w:vAlign w:val="center"/>
          </w:tcPr>
          <w:p w14:paraId="4C915C82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262626"/>
                <w:sz w:val="24"/>
                <w:szCs w:val="24"/>
                <w:shd w:val="clear" w:color="auto" w:fill="FFFFFF"/>
              </w:rPr>
              <w:t>评分标准</w:t>
            </w:r>
          </w:p>
        </w:tc>
      </w:tr>
      <w:tr w14:paraId="22958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1DEAB795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bidi="ar"/>
              </w:rPr>
              <w:t>配置和验证VLAN</w:t>
            </w:r>
          </w:p>
        </w:tc>
        <w:tc>
          <w:tcPr>
            <w:tcW w:w="4616" w:type="dxa"/>
            <w:vAlign w:val="center"/>
          </w:tcPr>
          <w:p w14:paraId="7EBA1EE9">
            <w:pPr>
              <w:widowControl w:val="0"/>
              <w:spacing w:before="10" w:after="120" w:afterLines="50"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创建VLAN</w:t>
            </w:r>
          </w:p>
        </w:tc>
        <w:tc>
          <w:tcPr>
            <w:tcW w:w="3015" w:type="dxa"/>
            <w:vAlign w:val="center"/>
          </w:tcPr>
          <w:p w14:paraId="714D5E08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4A3FB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2B802D12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</w:p>
        </w:tc>
        <w:tc>
          <w:tcPr>
            <w:tcW w:w="4616" w:type="dxa"/>
            <w:vAlign w:val="center"/>
          </w:tcPr>
          <w:p w14:paraId="079DB2A2">
            <w:pPr>
              <w:widowControl w:val="0"/>
              <w:spacing w:before="10" w:after="120" w:afterLines="50" w:line="360" w:lineRule="auto"/>
              <w:jc w:val="center"/>
              <w:rPr>
                <w:rFonts w:hint="default" w:eastAsia="仿宋_GB2312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查看VLAN信息</w:t>
            </w:r>
          </w:p>
        </w:tc>
        <w:tc>
          <w:tcPr>
            <w:tcW w:w="3015" w:type="dxa"/>
            <w:vAlign w:val="center"/>
          </w:tcPr>
          <w:p w14:paraId="58CB531C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60E4C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3FA4F5F3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bidi="ar"/>
              </w:rPr>
              <w:t>配置和验证VLAN接口划分</w:t>
            </w:r>
          </w:p>
        </w:tc>
        <w:tc>
          <w:tcPr>
            <w:tcW w:w="4616" w:type="dxa"/>
            <w:vAlign w:val="center"/>
          </w:tcPr>
          <w:p w14:paraId="7DA2D611">
            <w:pPr>
              <w:widowControl w:val="0"/>
              <w:spacing w:before="10" w:after="120" w:afterLines="50"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VLAN接口划分</w:t>
            </w:r>
          </w:p>
        </w:tc>
        <w:tc>
          <w:tcPr>
            <w:tcW w:w="3015" w:type="dxa"/>
            <w:vAlign w:val="center"/>
          </w:tcPr>
          <w:p w14:paraId="2DA43BF6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252AF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7405F5CC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4CCC8DAE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查看VLAN信息</w:t>
            </w:r>
          </w:p>
        </w:tc>
        <w:tc>
          <w:tcPr>
            <w:tcW w:w="3015" w:type="dxa"/>
            <w:vAlign w:val="center"/>
          </w:tcPr>
          <w:p w14:paraId="14771421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79584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49476F61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7A002A40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查看VLAN中包含的接口信息</w:t>
            </w:r>
          </w:p>
        </w:tc>
        <w:tc>
          <w:tcPr>
            <w:tcW w:w="3015" w:type="dxa"/>
            <w:vAlign w:val="center"/>
          </w:tcPr>
          <w:p w14:paraId="3858D124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44C02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6A3B6FC6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15099E95">
            <w:pPr>
              <w:widowControl w:val="0"/>
              <w:spacing w:before="10" w:after="120" w:afterLines="50"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查看接口信息</w:t>
            </w:r>
          </w:p>
        </w:tc>
        <w:tc>
          <w:tcPr>
            <w:tcW w:w="3015" w:type="dxa"/>
            <w:vAlign w:val="center"/>
          </w:tcPr>
          <w:p w14:paraId="582F9C30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5分</w:t>
            </w:r>
          </w:p>
        </w:tc>
      </w:tr>
      <w:tr w14:paraId="61018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4FDA9203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bidi="ar"/>
              </w:rPr>
              <w:t>配置和验证Trunk</w:t>
            </w:r>
          </w:p>
        </w:tc>
        <w:tc>
          <w:tcPr>
            <w:tcW w:w="4616" w:type="dxa"/>
            <w:vAlign w:val="center"/>
          </w:tcPr>
          <w:p w14:paraId="542671BF">
            <w:pPr>
              <w:widowControl w:val="0"/>
              <w:spacing w:before="10" w:after="120" w:afterLines="50"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配置Trunk接口类型</w:t>
            </w:r>
          </w:p>
        </w:tc>
        <w:tc>
          <w:tcPr>
            <w:tcW w:w="3015" w:type="dxa"/>
            <w:vAlign w:val="center"/>
          </w:tcPr>
          <w:p w14:paraId="1683EC51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44D7B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 w14:paraId="173E1EE0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616" w:type="dxa"/>
            <w:vAlign w:val="center"/>
          </w:tcPr>
          <w:p w14:paraId="7FB2D3B6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查看VLAN中包含的接口信息</w:t>
            </w:r>
          </w:p>
        </w:tc>
        <w:tc>
          <w:tcPr>
            <w:tcW w:w="3015" w:type="dxa"/>
            <w:vAlign w:val="center"/>
          </w:tcPr>
          <w:p w14:paraId="7E223B89">
            <w:pPr>
              <w:widowControl w:val="0"/>
              <w:spacing w:before="10" w:after="120" w:afterLines="50"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分</w:t>
            </w:r>
          </w:p>
        </w:tc>
      </w:tr>
      <w:tr w14:paraId="65EA7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0D9FB7E3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bidi="ar"/>
              </w:rPr>
              <w:t>配置和验证VLAN间路由</w:t>
            </w:r>
          </w:p>
        </w:tc>
        <w:tc>
          <w:tcPr>
            <w:tcW w:w="4616" w:type="dxa"/>
            <w:vAlign w:val="center"/>
          </w:tcPr>
          <w:p w14:paraId="5AA63405">
            <w:pPr>
              <w:widowControl w:val="0"/>
              <w:spacing w:before="10" w:after="120" w:afterLines="50" w:line="360" w:lineRule="auto"/>
              <w:jc w:val="center"/>
              <w:rPr>
                <w:rFonts w:hint="default" w:eastAsia="仿宋_GB2312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配置VLANIF接口</w:t>
            </w:r>
          </w:p>
        </w:tc>
        <w:tc>
          <w:tcPr>
            <w:tcW w:w="3015" w:type="dxa"/>
            <w:vAlign w:val="center"/>
          </w:tcPr>
          <w:p w14:paraId="0FAD5CA2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10</w:t>
            </w:r>
            <w:r>
              <w:rPr>
                <w:rFonts w:hint="eastAsia" w:eastAsia="仿宋_GB2312"/>
                <w:sz w:val="24"/>
                <w:lang w:bidi="ar"/>
              </w:rPr>
              <w:t>分</w:t>
            </w:r>
          </w:p>
        </w:tc>
      </w:tr>
      <w:tr w14:paraId="7995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tcBorders/>
            <w:vAlign w:val="center"/>
          </w:tcPr>
          <w:p w14:paraId="32E9AD54">
            <w:pPr>
              <w:widowControl w:val="0"/>
              <w:spacing w:before="10" w:after="120" w:afterLines="50" w:line="360" w:lineRule="auto"/>
              <w:jc w:val="center"/>
              <w:rPr>
                <w:rFonts w:hint="eastAsia" w:eastAsia="仿宋_GB2312"/>
                <w:b w:val="0"/>
                <w:bCs/>
                <w:sz w:val="24"/>
                <w:lang w:bidi="ar"/>
              </w:rPr>
            </w:pPr>
          </w:p>
        </w:tc>
        <w:tc>
          <w:tcPr>
            <w:tcW w:w="4616" w:type="dxa"/>
            <w:vAlign w:val="center"/>
          </w:tcPr>
          <w:p w14:paraId="6CAED93E">
            <w:pPr>
              <w:widowControl w:val="0"/>
              <w:spacing w:before="10" w:after="120" w:afterLines="50" w:line="360" w:lineRule="auto"/>
              <w:jc w:val="center"/>
              <w:rPr>
                <w:rFonts w:hint="default" w:eastAsia="仿宋_GB2312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查看路由表</w:t>
            </w:r>
          </w:p>
        </w:tc>
        <w:tc>
          <w:tcPr>
            <w:tcW w:w="3015" w:type="dxa"/>
            <w:vAlign w:val="center"/>
          </w:tcPr>
          <w:p w14:paraId="5D93616D">
            <w:pPr>
              <w:widowControl w:val="0"/>
              <w:spacing w:before="10" w:after="120" w:afterLines="50" w:line="360" w:lineRule="auto"/>
              <w:jc w:val="center"/>
              <w:rPr>
                <w:rFonts w:hint="default" w:eastAsia="仿宋_GB2312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5分</w:t>
            </w:r>
          </w:p>
        </w:tc>
      </w:tr>
      <w:tr w14:paraId="5EA85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 w14:paraId="31BD11EC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bidi="ar"/>
              </w:rPr>
              <w:t>配置和验证链路聚合</w:t>
            </w:r>
          </w:p>
        </w:tc>
        <w:tc>
          <w:tcPr>
            <w:tcW w:w="4616" w:type="dxa"/>
            <w:vAlign w:val="center"/>
          </w:tcPr>
          <w:p w14:paraId="1CB59272">
            <w:pPr>
              <w:widowControl w:val="0"/>
              <w:spacing w:before="10" w:after="120" w:afterLines="50" w:line="360" w:lineRule="auto"/>
              <w:jc w:val="center"/>
              <w:rPr>
                <w:rFonts w:hint="default" w:eastAsia="仿宋_GB2312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配置手动模式/LACP模式的链路聚合（模式二选一）</w:t>
            </w:r>
          </w:p>
        </w:tc>
        <w:tc>
          <w:tcPr>
            <w:tcW w:w="3015" w:type="dxa"/>
            <w:vAlign w:val="center"/>
          </w:tcPr>
          <w:p w14:paraId="6E380A44">
            <w:pPr>
              <w:widowControl w:val="0"/>
              <w:spacing w:before="10" w:after="120" w:afterLines="50" w:line="360" w:lineRule="auto"/>
              <w:jc w:val="center"/>
              <w:rPr>
                <w:rFonts w:eastAsia="仿宋_GB2312"/>
                <w:sz w:val="24"/>
                <w:lang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10</w:t>
            </w:r>
            <w:r>
              <w:rPr>
                <w:rFonts w:hint="eastAsia" w:eastAsia="仿宋_GB2312"/>
                <w:sz w:val="24"/>
                <w:lang w:bidi="ar"/>
              </w:rPr>
              <w:t>分</w:t>
            </w:r>
          </w:p>
        </w:tc>
      </w:tr>
      <w:tr w14:paraId="33625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tcBorders/>
            <w:vAlign w:val="center"/>
          </w:tcPr>
          <w:p w14:paraId="39E85B7C">
            <w:pPr>
              <w:widowControl w:val="0"/>
              <w:spacing w:before="10" w:after="120" w:afterLines="50" w:line="360" w:lineRule="auto"/>
              <w:jc w:val="center"/>
              <w:rPr>
                <w:rFonts w:hint="eastAsia" w:eastAsia="仿宋_GB2312"/>
                <w:b w:val="0"/>
                <w:bCs/>
                <w:sz w:val="24"/>
                <w:lang w:bidi="ar"/>
              </w:rPr>
            </w:pPr>
          </w:p>
        </w:tc>
        <w:tc>
          <w:tcPr>
            <w:tcW w:w="4616" w:type="dxa"/>
            <w:vAlign w:val="center"/>
          </w:tcPr>
          <w:p w14:paraId="1A12931C">
            <w:pPr>
              <w:widowControl w:val="0"/>
              <w:spacing w:before="10" w:after="120" w:afterLines="50" w:line="360" w:lineRule="auto"/>
              <w:jc w:val="center"/>
              <w:rPr>
                <w:rFonts w:hint="eastAsia" w:eastAsia="仿宋_GB2312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查看手动模式/LACP模式的链路聚合信息</w:t>
            </w:r>
          </w:p>
        </w:tc>
        <w:tc>
          <w:tcPr>
            <w:tcW w:w="3015" w:type="dxa"/>
            <w:vAlign w:val="center"/>
          </w:tcPr>
          <w:p w14:paraId="09D5443B">
            <w:pPr>
              <w:widowControl w:val="0"/>
              <w:spacing w:before="10" w:after="120" w:afterLines="50" w:line="360" w:lineRule="auto"/>
              <w:jc w:val="center"/>
              <w:rPr>
                <w:rFonts w:hint="default" w:eastAsia="仿宋_GB2312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10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  <w:lang w:val="en-US" w:eastAsia="zh-CN" w:bidi="ar"/>
              </w:rPr>
              <w:t>分</w:t>
            </w:r>
          </w:p>
        </w:tc>
      </w:tr>
      <w:tr w14:paraId="42C57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tcBorders/>
            <w:vAlign w:val="center"/>
          </w:tcPr>
          <w:p w14:paraId="16D34EFF">
            <w:pPr>
              <w:widowControl w:val="0"/>
              <w:spacing w:before="10" w:after="120" w:afterLines="50" w:line="360" w:lineRule="auto"/>
              <w:jc w:val="center"/>
              <w:rPr>
                <w:rFonts w:hint="eastAsia" w:eastAsia="仿宋_GB2312"/>
                <w:b w:val="0"/>
                <w:bCs/>
                <w:sz w:val="24"/>
                <w:lang w:bidi="ar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bidi="ar"/>
              </w:rPr>
              <w:t>配置和验证MUX VLAN</w:t>
            </w:r>
          </w:p>
        </w:tc>
        <w:tc>
          <w:tcPr>
            <w:tcW w:w="4616" w:type="dxa"/>
            <w:shd w:val="clear"/>
            <w:vAlign w:val="center"/>
          </w:tcPr>
          <w:p w14:paraId="1F203EFF">
            <w:pPr>
              <w:widowControl w:val="0"/>
              <w:spacing w:before="10" w:after="120" w:afterLines="50"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配置MUX VLAN</w:t>
            </w:r>
          </w:p>
        </w:tc>
        <w:tc>
          <w:tcPr>
            <w:tcW w:w="3015" w:type="dxa"/>
            <w:vAlign w:val="center"/>
          </w:tcPr>
          <w:p w14:paraId="6A37B531">
            <w:pPr>
              <w:widowControl w:val="0"/>
              <w:spacing w:before="10" w:after="120" w:afterLines="50" w:line="360" w:lineRule="auto"/>
              <w:jc w:val="center"/>
              <w:rPr>
                <w:rFonts w:hint="default" w:eastAsia="仿宋_GB2312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10分</w:t>
            </w:r>
          </w:p>
        </w:tc>
      </w:tr>
      <w:tr w14:paraId="7DFFA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tcBorders/>
          </w:tcPr>
          <w:p w14:paraId="2BD75ED8">
            <w:pPr>
              <w:widowControl w:val="0"/>
              <w:spacing w:before="10" w:after="120" w:afterLines="50" w:line="360" w:lineRule="auto"/>
              <w:jc w:val="center"/>
              <w:rPr>
                <w:rFonts w:hint="eastAsia" w:eastAsia="仿宋_GB2312"/>
                <w:b w:val="0"/>
                <w:bCs/>
                <w:sz w:val="24"/>
                <w:lang w:bidi="ar"/>
              </w:rPr>
            </w:pPr>
          </w:p>
        </w:tc>
        <w:tc>
          <w:tcPr>
            <w:tcW w:w="0" w:type="auto"/>
            <w:shd w:val="clear"/>
            <w:vAlign w:val="center"/>
          </w:tcPr>
          <w:p w14:paraId="48E52494">
            <w:pPr>
              <w:widowControl w:val="0"/>
              <w:spacing w:before="10" w:after="120" w:after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查看MUX VLAN信息</w:t>
            </w:r>
          </w:p>
        </w:tc>
        <w:tc>
          <w:tcPr>
            <w:tcW w:w="0" w:type="auto"/>
          </w:tcPr>
          <w:p w14:paraId="77634A1D">
            <w:pPr>
              <w:widowControl w:val="0"/>
              <w:spacing w:before="10" w:after="120" w:afterLines="50" w:line="360" w:lineRule="auto"/>
              <w:jc w:val="center"/>
              <w:rPr>
                <w:rFonts w:hint="default" w:eastAsia="仿宋_GB2312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sz w:val="24"/>
                <w:lang w:val="en-US" w:eastAsia="zh-CN" w:bidi="ar"/>
              </w:rPr>
              <w:t>5分</w:t>
            </w:r>
          </w:p>
        </w:tc>
      </w:tr>
    </w:tbl>
    <w:p w14:paraId="74E520CD">
      <w:pPr>
        <w:pStyle w:val="11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奖项设置</w:t>
      </w:r>
    </w:p>
    <w:p w14:paraId="3017CFF3">
      <w:pPr>
        <w:spacing w:before="10" w:after="120" w:afterLines="50" w:line="360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本届大赛按照参赛人员的比例设置奖项</w:t>
      </w:r>
    </w:p>
    <w:p w14:paraId="65305F81">
      <w:pPr>
        <w:spacing w:before="10" w:after="120" w:afterLines="50" w:line="360" w:lineRule="auto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评选一等奖10%，二等奖20%，三等奖30%，优秀奖若干。</w:t>
      </w:r>
    </w:p>
    <w:p w14:paraId="112A795B">
      <w:pPr>
        <w:spacing w:before="10" w:after="120" w:afterLines="50" w:line="360" w:lineRule="auto"/>
        <w:ind w:firstLine="480" w:firstLineChars="200"/>
        <w:rPr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sz w:val="24"/>
          <w:szCs w:val="24"/>
        </w:rPr>
        <w:t>根据指导老师所带学生获奖情况，设置优秀指导老师奖。</w:t>
      </w:r>
      <w:r>
        <w:rPr>
          <w:rFonts w:hint="eastAsia"/>
          <w:sz w:val="24"/>
          <w:szCs w:val="24"/>
        </w:rPr>
        <w:t xml:space="preserve"> </w:t>
      </w:r>
    </w:p>
    <w:p w14:paraId="6AAB15B6">
      <w:pPr>
        <w:spacing w:before="10" w:after="120" w:afterLines="50" w:line="360" w:lineRule="auto"/>
        <w:ind w:firstLine="480" w:firstLineChars="200"/>
        <w:rPr>
          <w:sz w:val="24"/>
          <w:szCs w:val="24"/>
        </w:rPr>
      </w:pPr>
    </w:p>
    <w:p w14:paraId="62A1D92E">
      <w:pPr>
        <w:wordWrap w:val="0"/>
        <w:spacing w:before="10" w:after="120" w:afterLines="50" w:line="360" w:lineRule="auto"/>
        <w:jc w:val="right"/>
        <w:rPr>
          <w:b/>
          <w:bCs/>
          <w:sz w:val="28"/>
          <w:szCs w:val="28"/>
        </w:rPr>
      </w:pPr>
      <w:r>
        <w:rPr>
          <w:rFonts w:hint="eastAsia"/>
          <w:sz w:val="24"/>
          <w:szCs w:val="24"/>
        </w:rPr>
        <w:t xml:space="preserve"> </w:t>
      </w:r>
    </w:p>
    <w:sectPr>
      <w:type w:val="continuous"/>
      <w:pgSz w:w="11900" w:h="16838"/>
      <w:pgMar w:top="1440" w:right="1266" w:bottom="442" w:left="1440" w:header="0" w:footer="0" w:gutter="0"/>
      <w:cols w:equalWidth="0" w:num="1">
        <w:col w:w="9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44466B"/>
    <w:multiLevelType w:val="multilevel"/>
    <w:tmpl w:val="4A44466B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4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kODEwY2FkNWFiY2I1NmNiZDg2ZGYzYmRiZWI2MGEifQ=="/>
  </w:docVars>
  <w:rsids>
    <w:rsidRoot w:val="00157BAA"/>
    <w:rsid w:val="00030126"/>
    <w:rsid w:val="00051191"/>
    <w:rsid w:val="000B0464"/>
    <w:rsid w:val="000B7B07"/>
    <w:rsid w:val="000F69FD"/>
    <w:rsid w:val="00103F3B"/>
    <w:rsid w:val="00105504"/>
    <w:rsid w:val="001429C7"/>
    <w:rsid w:val="0014717E"/>
    <w:rsid w:val="00157BAA"/>
    <w:rsid w:val="001941C5"/>
    <w:rsid w:val="001E50C4"/>
    <w:rsid w:val="00210945"/>
    <w:rsid w:val="002509DA"/>
    <w:rsid w:val="00295B11"/>
    <w:rsid w:val="002A0C90"/>
    <w:rsid w:val="002E7A0E"/>
    <w:rsid w:val="00365392"/>
    <w:rsid w:val="003A0EA9"/>
    <w:rsid w:val="003B2674"/>
    <w:rsid w:val="003D3B8C"/>
    <w:rsid w:val="00400DA6"/>
    <w:rsid w:val="00407B9A"/>
    <w:rsid w:val="0044467C"/>
    <w:rsid w:val="004B4E33"/>
    <w:rsid w:val="004C1017"/>
    <w:rsid w:val="004D62DE"/>
    <w:rsid w:val="005B0A84"/>
    <w:rsid w:val="005E1F0A"/>
    <w:rsid w:val="005F491E"/>
    <w:rsid w:val="0063671E"/>
    <w:rsid w:val="00644CAF"/>
    <w:rsid w:val="00645C83"/>
    <w:rsid w:val="0066633C"/>
    <w:rsid w:val="00692E82"/>
    <w:rsid w:val="006D5076"/>
    <w:rsid w:val="00783AFA"/>
    <w:rsid w:val="00787600"/>
    <w:rsid w:val="00821CF6"/>
    <w:rsid w:val="00872938"/>
    <w:rsid w:val="0087582F"/>
    <w:rsid w:val="00881C3D"/>
    <w:rsid w:val="008F5E1C"/>
    <w:rsid w:val="0090589C"/>
    <w:rsid w:val="0091561C"/>
    <w:rsid w:val="00915C87"/>
    <w:rsid w:val="00924DB5"/>
    <w:rsid w:val="00930A9A"/>
    <w:rsid w:val="0095170D"/>
    <w:rsid w:val="00991030"/>
    <w:rsid w:val="009A5784"/>
    <w:rsid w:val="009A5E93"/>
    <w:rsid w:val="009F1CA7"/>
    <w:rsid w:val="00A04895"/>
    <w:rsid w:val="00A10942"/>
    <w:rsid w:val="00A83290"/>
    <w:rsid w:val="00AA1BCD"/>
    <w:rsid w:val="00AC651C"/>
    <w:rsid w:val="00AF0979"/>
    <w:rsid w:val="00B000B0"/>
    <w:rsid w:val="00B4332F"/>
    <w:rsid w:val="00B44110"/>
    <w:rsid w:val="00BD2EF0"/>
    <w:rsid w:val="00BE3D62"/>
    <w:rsid w:val="00C27C08"/>
    <w:rsid w:val="00C521A8"/>
    <w:rsid w:val="00C6524F"/>
    <w:rsid w:val="00C91B89"/>
    <w:rsid w:val="00CE2A01"/>
    <w:rsid w:val="00DF156E"/>
    <w:rsid w:val="00E235B5"/>
    <w:rsid w:val="00E37B15"/>
    <w:rsid w:val="00EA0704"/>
    <w:rsid w:val="00F21923"/>
    <w:rsid w:val="00F86CDE"/>
    <w:rsid w:val="00F92AA1"/>
    <w:rsid w:val="02814DBA"/>
    <w:rsid w:val="03A76165"/>
    <w:rsid w:val="03C42281"/>
    <w:rsid w:val="04856420"/>
    <w:rsid w:val="05600B69"/>
    <w:rsid w:val="05AF2E0B"/>
    <w:rsid w:val="06EC66E0"/>
    <w:rsid w:val="07D44D1D"/>
    <w:rsid w:val="09094EFF"/>
    <w:rsid w:val="09DB0985"/>
    <w:rsid w:val="0A1F5B28"/>
    <w:rsid w:val="0A681471"/>
    <w:rsid w:val="0AD04358"/>
    <w:rsid w:val="0B0A41C7"/>
    <w:rsid w:val="0B265298"/>
    <w:rsid w:val="0B485125"/>
    <w:rsid w:val="0C9601A7"/>
    <w:rsid w:val="0D4E75B4"/>
    <w:rsid w:val="0DEF4CA4"/>
    <w:rsid w:val="0F0D42A2"/>
    <w:rsid w:val="0F6026C8"/>
    <w:rsid w:val="105B1CD5"/>
    <w:rsid w:val="11434730"/>
    <w:rsid w:val="125C620D"/>
    <w:rsid w:val="13E70848"/>
    <w:rsid w:val="13F567C9"/>
    <w:rsid w:val="14F1386F"/>
    <w:rsid w:val="16DE0DAB"/>
    <w:rsid w:val="16E219DD"/>
    <w:rsid w:val="183D44C7"/>
    <w:rsid w:val="1908118C"/>
    <w:rsid w:val="1A957F75"/>
    <w:rsid w:val="1B1E4C7B"/>
    <w:rsid w:val="1B7F3EA1"/>
    <w:rsid w:val="1BBC49A7"/>
    <w:rsid w:val="1BEB14AC"/>
    <w:rsid w:val="1C131D9C"/>
    <w:rsid w:val="1C585F22"/>
    <w:rsid w:val="1CB779CF"/>
    <w:rsid w:val="1E4669D9"/>
    <w:rsid w:val="1F8B3A57"/>
    <w:rsid w:val="1FAA1C3A"/>
    <w:rsid w:val="206653F6"/>
    <w:rsid w:val="21F835FE"/>
    <w:rsid w:val="229545CB"/>
    <w:rsid w:val="22F93314"/>
    <w:rsid w:val="25E25C96"/>
    <w:rsid w:val="26A57460"/>
    <w:rsid w:val="26A7503A"/>
    <w:rsid w:val="270E5DB3"/>
    <w:rsid w:val="27445B21"/>
    <w:rsid w:val="27B609DB"/>
    <w:rsid w:val="27FC22B3"/>
    <w:rsid w:val="28355B3D"/>
    <w:rsid w:val="29A13F58"/>
    <w:rsid w:val="2A38711C"/>
    <w:rsid w:val="2B335D32"/>
    <w:rsid w:val="2B4C02CB"/>
    <w:rsid w:val="2B7048A8"/>
    <w:rsid w:val="2C0528A2"/>
    <w:rsid w:val="2D12181D"/>
    <w:rsid w:val="31DF6FA8"/>
    <w:rsid w:val="32657F06"/>
    <w:rsid w:val="34072A35"/>
    <w:rsid w:val="350607E9"/>
    <w:rsid w:val="357C42AF"/>
    <w:rsid w:val="36B026AD"/>
    <w:rsid w:val="36BD3849"/>
    <w:rsid w:val="37BD44A8"/>
    <w:rsid w:val="3AB15E61"/>
    <w:rsid w:val="3AD64135"/>
    <w:rsid w:val="3CEF34A9"/>
    <w:rsid w:val="3E4E7901"/>
    <w:rsid w:val="3F1009C2"/>
    <w:rsid w:val="40B23C9B"/>
    <w:rsid w:val="411377B9"/>
    <w:rsid w:val="41F72433"/>
    <w:rsid w:val="422B7039"/>
    <w:rsid w:val="432854FD"/>
    <w:rsid w:val="43E24EB3"/>
    <w:rsid w:val="44006733"/>
    <w:rsid w:val="452A6102"/>
    <w:rsid w:val="46BB60E1"/>
    <w:rsid w:val="47D775AE"/>
    <w:rsid w:val="4A7144FE"/>
    <w:rsid w:val="4AF264BF"/>
    <w:rsid w:val="4D5374AB"/>
    <w:rsid w:val="4D95093E"/>
    <w:rsid w:val="4DA40FC3"/>
    <w:rsid w:val="4F200778"/>
    <w:rsid w:val="5100466F"/>
    <w:rsid w:val="51A22305"/>
    <w:rsid w:val="555522D1"/>
    <w:rsid w:val="55C81E41"/>
    <w:rsid w:val="56955F56"/>
    <w:rsid w:val="56ED7C1B"/>
    <w:rsid w:val="57315E86"/>
    <w:rsid w:val="57F24C6F"/>
    <w:rsid w:val="58650FEE"/>
    <w:rsid w:val="5A0E4FFD"/>
    <w:rsid w:val="5AF90BD5"/>
    <w:rsid w:val="5B381EE0"/>
    <w:rsid w:val="5CAA5FAC"/>
    <w:rsid w:val="5D066C21"/>
    <w:rsid w:val="5EAE23AA"/>
    <w:rsid w:val="608178BE"/>
    <w:rsid w:val="61CE0CF2"/>
    <w:rsid w:val="6211064A"/>
    <w:rsid w:val="62EC4FDD"/>
    <w:rsid w:val="630A0DCD"/>
    <w:rsid w:val="643400CC"/>
    <w:rsid w:val="64AD5B83"/>
    <w:rsid w:val="64BE27C1"/>
    <w:rsid w:val="64DD5792"/>
    <w:rsid w:val="64E078AA"/>
    <w:rsid w:val="651200C9"/>
    <w:rsid w:val="6512590E"/>
    <w:rsid w:val="657771D9"/>
    <w:rsid w:val="65931309"/>
    <w:rsid w:val="66F465ED"/>
    <w:rsid w:val="6754664E"/>
    <w:rsid w:val="6877152A"/>
    <w:rsid w:val="68B65D5D"/>
    <w:rsid w:val="6D0468C1"/>
    <w:rsid w:val="6D2C09C7"/>
    <w:rsid w:val="6D60597F"/>
    <w:rsid w:val="6F377CA1"/>
    <w:rsid w:val="6FC80BEC"/>
    <w:rsid w:val="70A25598"/>
    <w:rsid w:val="716170A9"/>
    <w:rsid w:val="72A83648"/>
    <w:rsid w:val="74131677"/>
    <w:rsid w:val="755B4E3D"/>
    <w:rsid w:val="76130A80"/>
    <w:rsid w:val="766E3BD0"/>
    <w:rsid w:val="76CD62B1"/>
    <w:rsid w:val="791D0BD6"/>
    <w:rsid w:val="796657F8"/>
    <w:rsid w:val="7A16775C"/>
    <w:rsid w:val="7AC0603B"/>
    <w:rsid w:val="7E364CE6"/>
    <w:rsid w:val="7E534589"/>
    <w:rsid w:val="7ECB0E86"/>
    <w:rsid w:val="7F104A93"/>
    <w:rsid w:val="7F4B54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rFonts w:eastAsiaTheme="minorEastAsia"/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rFonts w:eastAsiaTheme="minorEastAsia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Heading #2|1"/>
    <w:basedOn w:val="1"/>
    <w:qFormat/>
    <w:uiPriority w:val="0"/>
    <w:pPr>
      <w:spacing w:after="300"/>
      <w:ind w:firstLine="440"/>
      <w:outlineLvl w:val="1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478</Words>
  <Characters>528</Characters>
  <Lines>8</Lines>
  <Paragraphs>2</Paragraphs>
  <TotalTime>8</TotalTime>
  <ScaleCrop>false</ScaleCrop>
  <LinksUpToDate>false</LinksUpToDate>
  <CharactersWithSpaces>533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2022-10-13T12:12:00Z</dcterms:created>
  <dc:creator>Windows User</dc:creator>
  <cp:lastModifiedBy>2amor</cp:lastModifiedBy>
  <cp:lastPrinted>2021-10-27T01:01:00Z</cp:lastPrinted>
  <dcterms:modified xsi:type="dcterms:W3CDTF">2025-04-27T01:40:53Z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F9A866939EC643A48B887566E377E41F_13</vt:lpwstr>
  </property>
  <property fmtid="{D5CDD505-2E9C-101B-9397-08002B2CF9AE}" pid="4" name="KSOTemplateDocerSaveRecord">
    <vt:lpwstr>eyJoZGlkIjoiZmZlOTg2M2YyY2MxM2UwOGUyMGQ4ZWIwNDQ4NDJlNzMiLCJ1c2VySWQiOiIzMzAzMDU4OTcifQ==</vt:lpwstr>
  </property>
</Properties>
</file>